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FD1" w:rsidRPr="009D2D87" w:rsidRDefault="009D2D87">
      <w:pPr>
        <w:rPr>
          <w:b/>
        </w:rPr>
      </w:pPr>
      <w:r w:rsidRPr="009D2D87">
        <w:rPr>
          <w:b/>
        </w:rPr>
        <w:t>Отрывок из книги «Воскресный ребенок»</w:t>
      </w:r>
    </w:p>
    <w:p w:rsidR="009D2D87" w:rsidRDefault="009D2D87"/>
    <w:p w:rsidR="009D2D87" w:rsidRDefault="009D2D87">
      <w:r>
        <w:t>«</w:t>
      </w:r>
      <w:r w:rsidRPr="009D2D87">
        <w:t>Настоящие братья и сёстры тоже, конечно, действуют друг другу на нервы, это понятно. Но мы ведь не братья и сёстры. Просто так получилось, что живём вместе. И надо как-то приспосабливаться. А это, если честно, не так уж легко. Хорошо, что нам не нужно быть вместе целый день. В школе мы учимся в разных классах. В моём классе я совсем одна. Нет, там, конечно, много учеников, но они не интернатские, а приходят в школу, как обычные дети, из дома. Вообще-то я неплохо умею ладить с другими – я хочу сказать, с одноклассниками, да и с интернатскими тоже. Только не в воскресенье!</w:t>
      </w:r>
      <w:r>
        <w:t>»</w:t>
      </w:r>
    </w:p>
    <w:p w:rsidR="009D2D87" w:rsidRPr="009D2D87" w:rsidRDefault="009D2D87">
      <w:pPr>
        <w:rPr>
          <w:b/>
        </w:rPr>
      </w:pPr>
      <w:r w:rsidRPr="009D2D87">
        <w:rPr>
          <w:b/>
        </w:rPr>
        <w:t>***</w:t>
      </w:r>
    </w:p>
    <w:p w:rsidR="009D2D87" w:rsidRDefault="009D2D87" w:rsidP="009D2D87">
      <w:r>
        <w:t>«</w:t>
      </w:r>
      <w:r>
        <w:t>По воскресеньям большинство наших из интерната уходит. А у тех, кто остаётся, настроение заранее портится. Именно потому, что они не уходят.</w:t>
      </w:r>
    </w:p>
    <w:p w:rsidR="009D2D87" w:rsidRDefault="009D2D87" w:rsidP="009D2D87">
      <w:r>
        <w:t>У нас заведено так: почти у всех есть названые «воскресные родители». Это очень здорово! Если людям хочется брать себе ребёнка по воскресеньям, они идут в интернат и выбирают, кто им понравится, а потом мальчик или девочка могут оставаться у них каждое воскресенье на целый день, а на Рождество и Пасху даже дольше. Вот и получается, что они – «воскресные родители», а ребёнок – «воскресный ребёнок». Его забирают, а вечером приводят обратно. Чаще всего привозят, на машине. У многих воскресных пап и мам есть машины. Такие родители лучше всего, потому что с ними можно куда-нибудь ездить. В зоопарк, или в лес, или ещё куда-нибудь. А потом пойти есть мороженое, а зимой – в кафе, есть торт, а потом воскресному ребёнку дарят подарки.</w:t>
      </w:r>
    </w:p>
    <w:p w:rsidR="009D2D87" w:rsidRDefault="009D2D87" w:rsidP="009D2D87">
      <w:r>
        <w:t>Все просто обожают воскресенья. А когда возвращаются в интернат, то хвастаются – ого-</w:t>
      </w:r>
      <w:proofErr w:type="spellStart"/>
      <w:r>
        <w:t>го</w:t>
      </w:r>
      <w:proofErr w:type="spellEnd"/>
      <w:r>
        <w:t>! От всего этого хвастовства мне делается совсем плохо.</w:t>
      </w:r>
    </w:p>
    <w:p w:rsidR="009D2D87" w:rsidRDefault="009D2D87" w:rsidP="009D2D87">
      <w:r>
        <w:t>И всему тому, что они рассказывают, я не верю – вот честно!</w:t>
      </w:r>
    </w:p>
    <w:p w:rsidR="009D2D87" w:rsidRDefault="009D2D87" w:rsidP="009D2D87">
      <w:r>
        <w:t>Съесть СТОЛЬКО порций мороженого… и СТОЛЬКО тортов… и телек можно было смотреть всё воскресенье… да ещё и новые карандаши подарили!</w:t>
      </w:r>
    </w:p>
    <w:p w:rsidR="009D2D87" w:rsidRDefault="009D2D87" w:rsidP="009D2D87">
      <w:r>
        <w:t xml:space="preserve">В прошлое воскресенье </w:t>
      </w:r>
      <w:proofErr w:type="spellStart"/>
      <w:r>
        <w:t>Андреа</w:t>
      </w:r>
      <w:proofErr w:type="spellEnd"/>
      <w:r>
        <w:t xml:space="preserve"> получила в подарок новую блузку – просто так, вот так запросто. Мне тоже очень-очень хочется новую блузку! И пойти есть мороженое с воскресными родителями – тоже… Но меня ни разу ещё не выбирали. Не знаю точно почему</w:t>
      </w:r>
      <w:r>
        <w:t>».</w:t>
      </w:r>
    </w:p>
    <w:p w:rsidR="009D2D87" w:rsidRPr="009D2D87" w:rsidRDefault="009D2D87" w:rsidP="009D2D87">
      <w:pPr>
        <w:rPr>
          <w:b/>
        </w:rPr>
      </w:pPr>
      <w:r w:rsidRPr="009D2D87">
        <w:rPr>
          <w:b/>
        </w:rPr>
        <w:t>***</w:t>
      </w:r>
    </w:p>
    <w:p w:rsidR="009D2D87" w:rsidRDefault="009D2D87" w:rsidP="009D2D87">
      <w:r>
        <w:t>«</w:t>
      </w:r>
      <w:r>
        <w:t xml:space="preserve">После завтрака </w:t>
      </w:r>
      <w:proofErr w:type="spellStart"/>
      <w:r>
        <w:t>Андреа</w:t>
      </w:r>
      <w:proofErr w:type="spellEnd"/>
      <w:r>
        <w:t xml:space="preserve"> встала из-за стола первая и убежала в нашу комнату, а я очень медленно пошла за ней – надо же было взять школьную сумку. Я мешкала как могла, очень уж не хотелось встречаться с </w:t>
      </w:r>
      <w:proofErr w:type="spellStart"/>
      <w:r>
        <w:t>Андреа</w:t>
      </w:r>
      <w:proofErr w:type="spellEnd"/>
      <w:r>
        <w:t>. Но всё-таки встретилась – она чуть не сбила меня с ног.</w:t>
      </w:r>
    </w:p>
    <w:p w:rsidR="009D2D87" w:rsidRDefault="009D2D87" w:rsidP="009D2D87">
      <w:r>
        <w:t xml:space="preserve">– Я всё обыскала, – крикнула она. – Всё! В комнате её нет. – </w:t>
      </w:r>
      <w:proofErr w:type="spellStart"/>
      <w:r>
        <w:t>Андреа</w:t>
      </w:r>
      <w:proofErr w:type="spellEnd"/>
      <w:r>
        <w:t xml:space="preserve"> пронзительно на меня посмотрела: – Поклянись, что блузка не у тебя!</w:t>
      </w:r>
    </w:p>
    <w:p w:rsidR="009D2D87" w:rsidRDefault="009D2D87" w:rsidP="009D2D87">
      <w:r>
        <w:t xml:space="preserve">Я покачала головой: её у меня действительно не было. Но поднимать пальцы для клятвы не стала. </w:t>
      </w:r>
      <w:proofErr w:type="spellStart"/>
      <w:r>
        <w:t>Андреа</w:t>
      </w:r>
      <w:proofErr w:type="spellEnd"/>
      <w:r>
        <w:t xml:space="preserve"> этого даже не заметила и снова выбежала из комнаты, крикнув на ходу:</w:t>
      </w:r>
    </w:p>
    <w:p w:rsidR="009D2D87" w:rsidRDefault="009D2D87" w:rsidP="009D2D87">
      <w:r>
        <w:lastRenderedPageBreak/>
        <w:t xml:space="preserve">– Значит, она может быть только у дурачка </w:t>
      </w:r>
      <w:proofErr w:type="spellStart"/>
      <w:r>
        <w:t>Карли</w:t>
      </w:r>
      <w:proofErr w:type="spellEnd"/>
      <w:r>
        <w:t>… Ну погоди же!</w:t>
      </w:r>
    </w:p>
    <w:p w:rsidR="009D2D87" w:rsidRDefault="009D2D87" w:rsidP="009D2D87">
      <w:r>
        <w:t xml:space="preserve">Что блузка может быть у </w:t>
      </w:r>
      <w:proofErr w:type="spellStart"/>
      <w:r>
        <w:t>Карли</w:t>
      </w:r>
      <w:proofErr w:type="spellEnd"/>
      <w:r>
        <w:t xml:space="preserve"> – это </w:t>
      </w:r>
      <w:proofErr w:type="spellStart"/>
      <w:r>
        <w:t>Андреа</w:t>
      </w:r>
      <w:proofErr w:type="spellEnd"/>
      <w:r>
        <w:t xml:space="preserve"> придумала, а не я. Ох, и устроит же она ему сейчас! Но блузку всё равно не получит. Ведь блузки-то у него нету. Это уж я точно знаю. К сожалению.</w:t>
      </w:r>
    </w:p>
    <w:p w:rsidR="009D2D87" w:rsidRDefault="009D2D87" w:rsidP="009D2D87">
      <w:r>
        <w:t xml:space="preserve">Может, сейчас </w:t>
      </w:r>
      <w:proofErr w:type="spellStart"/>
      <w:r>
        <w:t>Андреа</w:t>
      </w:r>
      <w:proofErr w:type="spellEnd"/>
      <w:r>
        <w:t xml:space="preserve"> как раз щиплет </w:t>
      </w:r>
      <w:proofErr w:type="spellStart"/>
      <w:r>
        <w:t>Карли</w:t>
      </w:r>
      <w:proofErr w:type="spellEnd"/>
      <w:r>
        <w:t xml:space="preserve"> и дёргает его за волосы, а он-то ни в чём не виноват! Но я подумала, что такое </w:t>
      </w:r>
      <w:proofErr w:type="spellStart"/>
      <w:r>
        <w:t>Карли</w:t>
      </w:r>
      <w:proofErr w:type="spellEnd"/>
      <w:r>
        <w:t xml:space="preserve"> выдержит. И потом – он ведь всё равно глупый.</w:t>
      </w:r>
    </w:p>
    <w:p w:rsidR="009D2D87" w:rsidRDefault="009D2D87" w:rsidP="009D2D87">
      <w:r>
        <w:t>Однако на душе у меня кошки скребли</w:t>
      </w:r>
      <w:proofErr w:type="gramStart"/>
      <w:r>
        <w:t>…</w:t>
      </w:r>
      <w:proofErr w:type="gramEnd"/>
      <w:r>
        <w:t xml:space="preserve"> И я дала себе слово в следующее воскресенье блузку обязательно забрать и потихоньку протащить в нашу комнату. А </w:t>
      </w:r>
      <w:proofErr w:type="spellStart"/>
      <w:r>
        <w:t>Карли</w:t>
      </w:r>
      <w:proofErr w:type="spellEnd"/>
      <w:r>
        <w:t xml:space="preserve"> я что-нибудь подарю. Или нет, просто поиграю с ним, это обойдётся дешевле. Я взяла школьную сумку и быстро выскользнула из комнаты.</w:t>
      </w:r>
    </w:p>
    <w:p w:rsidR="009D2D87" w:rsidRDefault="009D2D87" w:rsidP="009D2D87">
      <w:r>
        <w:t xml:space="preserve">В холле я ещё раз прислушалась, не рыдает ли </w:t>
      </w:r>
      <w:proofErr w:type="spellStart"/>
      <w:r>
        <w:t>Карли</w:t>
      </w:r>
      <w:proofErr w:type="spellEnd"/>
      <w:r>
        <w:t xml:space="preserve">, которого мучает </w:t>
      </w:r>
      <w:proofErr w:type="spellStart"/>
      <w:r>
        <w:t>Андреа</w:t>
      </w:r>
      <w:proofErr w:type="spellEnd"/>
      <w:r>
        <w:t>. Было тихо, и я побежала в школу</w:t>
      </w:r>
      <w:r>
        <w:t>».</w:t>
      </w:r>
    </w:p>
    <w:p w:rsidR="009D2D87" w:rsidRPr="009D2D87" w:rsidRDefault="009D2D87" w:rsidP="009D2D87">
      <w:pPr>
        <w:rPr>
          <w:b/>
        </w:rPr>
      </w:pPr>
      <w:r w:rsidRPr="009D2D87">
        <w:rPr>
          <w:b/>
        </w:rPr>
        <w:t>***</w:t>
      </w:r>
    </w:p>
    <w:p w:rsidR="009D2D87" w:rsidRDefault="009D2D87" w:rsidP="009D2D87">
      <w:r>
        <w:t>«</w:t>
      </w:r>
      <w:r>
        <w:t xml:space="preserve">И я заплакала. Ничего не могла с собой поделать. Слёзы лились сами собой, на </w:t>
      </w:r>
      <w:proofErr w:type="spellStart"/>
      <w:r>
        <w:t>Зайчиковые</w:t>
      </w:r>
      <w:proofErr w:type="spellEnd"/>
      <w:r>
        <w:t xml:space="preserve"> клетчатые штанишки. Я прижала его к глазам, но даже это не помогло.</w:t>
      </w:r>
    </w:p>
    <w:p w:rsidR="009D2D87" w:rsidRDefault="009D2D87" w:rsidP="009D2D87">
      <w:r>
        <w:t>И вдруг чувствую – рядом со мной что-то есть. Оно ползёт по одеялу, около моего уха… Я крепче прижимаю к себе Зайчика и залезаю поглубже под одеяло. Рядом точно кто-то есть, но я не хочу, чтобы тут кто-то был. А этот кто-то ползёт дальше. Под одеяло проскальзывает чья-то рука, натыкается на мою голову и ползёт по ней.</w:t>
      </w:r>
    </w:p>
    <w:p w:rsidR="009D2D87" w:rsidRDefault="009D2D87" w:rsidP="009D2D87">
      <w:r>
        <w:t xml:space="preserve">– Уходи, – говорю я из-под одеяла, но рука не останавливается, пальцы нерешительно движутся всё дальше. Это не </w:t>
      </w:r>
      <w:proofErr w:type="spellStart"/>
      <w:r>
        <w:t>Андреа</w:t>
      </w:r>
      <w:proofErr w:type="spellEnd"/>
      <w:r>
        <w:t>, она так не делает. Она стала бы пихаться и щипаться.</w:t>
      </w:r>
    </w:p>
    <w:p w:rsidR="009D2D87" w:rsidRDefault="009D2D87" w:rsidP="009D2D87">
      <w:r>
        <w:t xml:space="preserve">Я немножко откидываю одеяло, и… Что это? Рядом с кроватью стоит </w:t>
      </w:r>
      <w:proofErr w:type="spellStart"/>
      <w:r>
        <w:t>Карли</w:t>
      </w:r>
      <w:proofErr w:type="spellEnd"/>
      <w:r>
        <w:t>, его рука на моих волосах.</w:t>
      </w:r>
    </w:p>
    <w:p w:rsidR="009D2D87" w:rsidRDefault="009D2D87" w:rsidP="009D2D87">
      <w:proofErr w:type="spellStart"/>
      <w:r>
        <w:t>Карли</w:t>
      </w:r>
      <w:proofErr w:type="spellEnd"/>
      <w:r>
        <w:t>?! Дурачок! Чего ему здесь надо?</w:t>
      </w:r>
    </w:p>
    <w:p w:rsidR="009D2D87" w:rsidRDefault="009D2D87" w:rsidP="009D2D87">
      <w:r>
        <w:t>– Уйди, отстань! – шиплю я на него. Голос звучит сдавленно – наверное, потому, что я плакала.</w:t>
      </w:r>
    </w:p>
    <w:p w:rsidR="009D2D87" w:rsidRDefault="009D2D87" w:rsidP="009D2D87">
      <w:proofErr w:type="spellStart"/>
      <w:r>
        <w:t>Карли</w:t>
      </w:r>
      <w:proofErr w:type="spellEnd"/>
      <w:r>
        <w:t xml:space="preserve"> не уходит. Он смотрит на меня широко раскрытыми глазами и что-то лепечет. По подбородку текут слюни. Он гладит мои щёки, как раз там, где слёзы.</w:t>
      </w:r>
    </w:p>
    <w:p w:rsidR="009D2D87" w:rsidRDefault="009D2D87" w:rsidP="009D2D87">
      <w:r>
        <w:t xml:space="preserve">– </w:t>
      </w:r>
      <w:proofErr w:type="spellStart"/>
      <w:r>
        <w:t>Плакаешь</w:t>
      </w:r>
      <w:proofErr w:type="spellEnd"/>
      <w:r>
        <w:t xml:space="preserve">, – говорит он и трясёт головой. Потом суёт руку в карман, достаёт конфету и протягивает мне. Конфета липкая, на ней какие-то нитки, а </w:t>
      </w:r>
      <w:proofErr w:type="spellStart"/>
      <w:r>
        <w:t>Карли</w:t>
      </w:r>
      <w:proofErr w:type="spellEnd"/>
      <w:r>
        <w:t xml:space="preserve"> суёт её мне… Не успела я помотать головой, а он уже засунул конфету мне в рот! Счастливо улыбаясь, залезает под одеяло, сворачивается клубочком рядом со мной и снова гладит меня по щеке. Ну и ну…</w:t>
      </w:r>
    </w:p>
    <w:p w:rsidR="009D2D87" w:rsidRDefault="009D2D87" w:rsidP="009D2D87">
      <w:proofErr w:type="spellStart"/>
      <w:r>
        <w:t>Карли</w:t>
      </w:r>
      <w:proofErr w:type="spellEnd"/>
      <w:r>
        <w:t xml:space="preserve"> никогда раньше так не делал. И не надо так делать… Но почему-то не получается выпихнуть его из кровати. А я такая слабая… Внутри, я хочу сказать. </w:t>
      </w:r>
      <w:proofErr w:type="spellStart"/>
      <w:r>
        <w:t>Карли</w:t>
      </w:r>
      <w:proofErr w:type="spellEnd"/>
      <w:r>
        <w:t xml:space="preserve"> прижимается ко мне. Он тёплый и намного меньше меня. Он гладит мне щёки, это так приятно…</w:t>
      </w:r>
    </w:p>
    <w:p w:rsidR="009D2D87" w:rsidRDefault="009D2D87" w:rsidP="009D2D87">
      <w:r>
        <w:lastRenderedPageBreak/>
        <w:t xml:space="preserve">И эта конфета… Я немного отодвигаюсь, чтобы </w:t>
      </w:r>
      <w:proofErr w:type="spellStart"/>
      <w:r>
        <w:t>Карли</w:t>
      </w:r>
      <w:proofErr w:type="spellEnd"/>
      <w:r>
        <w:t xml:space="preserve"> было больше места, а он сразу пододвигается ко мне и задевает своим грязным ботинком мне по ноге. И смеётся, а слюни совсем не пускает. Его лицо очень близко, глаза широко раскрыты – они голубые, как летнее небо. Никогда не замечала, что у </w:t>
      </w:r>
      <w:proofErr w:type="spellStart"/>
      <w:r>
        <w:t>Карли</w:t>
      </w:r>
      <w:proofErr w:type="spellEnd"/>
      <w:r>
        <w:t xml:space="preserve"> такие глаза. А на носу три веснушки. Ровно три. Веснушек я тоже никогда не замечала. У него на носу, я имею в виду. Я сглатываю… Надо же! </w:t>
      </w:r>
      <w:proofErr w:type="spellStart"/>
      <w:r>
        <w:t>Карли</w:t>
      </w:r>
      <w:proofErr w:type="spellEnd"/>
      <w:r>
        <w:t xml:space="preserve"> залез в мою кровать и гладит меня по лицу. Он ведь вообще-то дурачок. Но сейчас он вовсе не дурачок… И тут я вспоминаю, что мне нужно перед </w:t>
      </w:r>
      <w:proofErr w:type="spellStart"/>
      <w:r>
        <w:t>Карли</w:t>
      </w:r>
      <w:proofErr w:type="spellEnd"/>
      <w:r>
        <w:t xml:space="preserve"> извиниться. Потому что поступила с ним несправедливо</w:t>
      </w:r>
      <w:r>
        <w:t>».</w:t>
      </w:r>
    </w:p>
    <w:p w:rsidR="009D2D87" w:rsidRPr="009D2D87" w:rsidRDefault="009D2D87" w:rsidP="009D2D87">
      <w:pPr>
        <w:rPr>
          <w:b/>
        </w:rPr>
      </w:pPr>
      <w:r w:rsidRPr="009D2D87">
        <w:rPr>
          <w:b/>
        </w:rPr>
        <w:t>***</w:t>
      </w:r>
    </w:p>
    <w:p w:rsidR="009D2D87" w:rsidRDefault="009D2D87" w:rsidP="009D2D87">
      <w:r>
        <w:t>«</w:t>
      </w:r>
      <w:r>
        <w:t xml:space="preserve">И тут сестра Франциска сказала кое-что. Очень плохое! «Нужно ещё подумать, можно ли в сложившихся обстоятельствах отпускать тебя к фрау </w:t>
      </w:r>
      <w:proofErr w:type="spellStart"/>
      <w:r>
        <w:t>Фидлер</w:t>
      </w:r>
      <w:proofErr w:type="spellEnd"/>
      <w:r>
        <w:t>», – сказала она. А что это за обстоятельства, не объяснила.</w:t>
      </w:r>
    </w:p>
    <w:p w:rsidR="009D2D87" w:rsidRDefault="009D2D87" w:rsidP="009D2D87">
      <w:r>
        <w:t>Я стояла молча и смотрела в пол. Вот, значит, как! Теперь меня больше не хотят отпускать к Улле. А я только-только начала этому радоваться… Разве так можно?!</w:t>
      </w:r>
    </w:p>
    <w:p w:rsidR="009D2D87" w:rsidRDefault="009D2D87" w:rsidP="009D2D87">
      <w:r>
        <w:t>В животе тяжёлым комом заворочалась ярость…</w:t>
      </w:r>
    </w:p>
    <w:p w:rsidR="009D2D87" w:rsidRDefault="009D2D87" w:rsidP="009D2D87">
      <w:r>
        <w:t>Сестра Франциска велела мне идти. И я вышла, хлопнув дверью. Тогда она снова позвала меня, и пришлось выйти ещё раз, прикрыв дверь тихо.</w:t>
      </w:r>
    </w:p>
    <w:p w:rsidR="009D2D87" w:rsidRDefault="009D2D87" w:rsidP="009D2D87">
      <w:r>
        <w:t xml:space="preserve">И ещё нужно извиниться перед </w:t>
      </w:r>
      <w:proofErr w:type="spellStart"/>
      <w:r>
        <w:t>Андреа</w:t>
      </w:r>
      <w:proofErr w:type="spellEnd"/>
      <w:r>
        <w:t xml:space="preserve">, и перед </w:t>
      </w:r>
      <w:proofErr w:type="spellStart"/>
      <w:r>
        <w:t>Карли</w:t>
      </w:r>
      <w:proofErr w:type="spellEnd"/>
      <w:r>
        <w:t xml:space="preserve"> тоже. Но этого я делать не буду. Ни за что! </w:t>
      </w:r>
      <w:proofErr w:type="spellStart"/>
      <w:r>
        <w:t>Андреа</w:t>
      </w:r>
      <w:proofErr w:type="spellEnd"/>
      <w:r>
        <w:t xml:space="preserve"> сама во всём виновата, а перед </w:t>
      </w:r>
      <w:proofErr w:type="spellStart"/>
      <w:r>
        <w:t>Карли</w:t>
      </w:r>
      <w:proofErr w:type="spellEnd"/>
      <w:r>
        <w:t xml:space="preserve"> извиняться глупо. Он ведь дурачок. Больше всего мне хотелось что-нибудь разбить или поколотить ногами в дверь сестры Франциски! Но духу не хватило.</w:t>
      </w:r>
    </w:p>
    <w:p w:rsidR="009D2D87" w:rsidRDefault="009D2D87" w:rsidP="009D2D87">
      <w:r>
        <w:t>Я побежала в нашу комнату, бросилась на кровать и прижала к себе Зайчика. Но я так злилась, что даже ему не смогла ничего сказать! Какие все подлые и несправедливые! Все! Только Улла милая, она никогда не ругается! И теперь мне к ней нельзя!.. В ярости я укусила Зайчика за ухо. Но он-то ни в чём не виноват, а другие – виноваты… Все! И я здесь больше не останусь! Просто возьму и убегу! К Улле! Возьму Зайчика, надену пальто, потому что холодно, и убегу. Сразу после обеда…</w:t>
      </w:r>
      <w:r>
        <w:t>»</w:t>
      </w:r>
    </w:p>
    <w:p w:rsidR="009D2D87" w:rsidRPr="009D2D87" w:rsidRDefault="009D2D87" w:rsidP="009D2D87">
      <w:pPr>
        <w:rPr>
          <w:b/>
        </w:rPr>
      </w:pPr>
      <w:r w:rsidRPr="009D2D87">
        <w:rPr>
          <w:b/>
        </w:rPr>
        <w:t>***</w:t>
      </w:r>
    </w:p>
    <w:p w:rsidR="009D2D87" w:rsidRDefault="009D2D87" w:rsidP="009D2D87">
      <w:r>
        <w:t xml:space="preserve">В субботу я не выдержала – голова готова была лопнуть! И проболталась </w:t>
      </w:r>
      <w:proofErr w:type="spellStart"/>
      <w:r>
        <w:t>Карли</w:t>
      </w:r>
      <w:proofErr w:type="spellEnd"/>
      <w:r>
        <w:t>. Он ведь всё равно почти ничего не понимает. Я три раза строила ему половину экскаватора и рассказывала. Когда рассказываешь и строишь, это не так привлекает внимание. К рассказу, я имею в виду.</w:t>
      </w:r>
    </w:p>
    <w:p w:rsidR="009D2D87" w:rsidRDefault="009D2D87" w:rsidP="009D2D87">
      <w:proofErr w:type="spellStart"/>
      <w:r>
        <w:t>Карли</w:t>
      </w:r>
      <w:proofErr w:type="spellEnd"/>
      <w:r>
        <w:t xml:space="preserve"> сиял, и всё время кивал, и совсем не пускал слюни. Он ужасно радовался экскаватору, громко смеялся, и щёки у него раскраснелись. Красные щёки хорошо подходят к жёлтым соломенным волосам. Он стал почти симпатичным.</w:t>
      </w:r>
    </w:p>
    <w:p w:rsidR="009D2D87" w:rsidRDefault="009D2D87" w:rsidP="009D2D87">
      <w:r>
        <w:t xml:space="preserve">Я обещала ему: если меня удочерят, он сможет прийти к нам в гости. И я покажу ему нашу квартиру. А если он будет хорошо себя вести, мы как-нибудь возьмём его с собой в поход. Но для этого надо ну просто жуть как хорошо себя вести! И ходить за руку только с </w:t>
      </w:r>
      <w:proofErr w:type="spellStart"/>
      <w:r>
        <w:t>Кристианом</w:t>
      </w:r>
      <w:proofErr w:type="spellEnd"/>
      <w:r>
        <w:t xml:space="preserve">. Это </w:t>
      </w:r>
      <w:proofErr w:type="spellStart"/>
      <w:r>
        <w:t>Карли</w:t>
      </w:r>
      <w:proofErr w:type="spellEnd"/>
      <w:r>
        <w:t xml:space="preserve"> должен мне пообещать. Потому что рука Уллы – моя! Ему придётся это усвоить.</w:t>
      </w:r>
    </w:p>
    <w:p w:rsidR="009D2D87" w:rsidRDefault="009D2D87" w:rsidP="009D2D87">
      <w:r>
        <w:lastRenderedPageBreak/>
        <w:t xml:space="preserve">В конце концов, она – МОЯ мама. </w:t>
      </w:r>
      <w:proofErr w:type="spellStart"/>
      <w:r>
        <w:t>Карли</w:t>
      </w:r>
      <w:proofErr w:type="spellEnd"/>
      <w:r>
        <w:t xml:space="preserve"> снова кивнул и прошепелявил: «</w:t>
      </w:r>
      <w:proofErr w:type="spellStart"/>
      <w:r>
        <w:t>Кристиан</w:t>
      </w:r>
      <w:proofErr w:type="spellEnd"/>
      <w:r>
        <w:t>». У него получилось что-то вроде «</w:t>
      </w:r>
      <w:proofErr w:type="spellStart"/>
      <w:r>
        <w:t>Кшышан</w:t>
      </w:r>
      <w:proofErr w:type="spellEnd"/>
      <w:r>
        <w:t xml:space="preserve">». Я прыснула со смеху. Ах, этот </w:t>
      </w:r>
      <w:proofErr w:type="spellStart"/>
      <w:r>
        <w:t>Карли</w:t>
      </w:r>
      <w:proofErr w:type="spellEnd"/>
      <w:r>
        <w:t>! Ему ещё так многому надо научиться. Но может быть, он и научится? Он ведь ещё маленький…</w:t>
      </w:r>
      <w:bookmarkStart w:id="0" w:name="_GoBack"/>
      <w:bookmarkEnd w:id="0"/>
    </w:p>
    <w:sectPr w:rsidR="009D2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87"/>
    <w:rsid w:val="00086FD1"/>
    <w:rsid w:val="009D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E75E1"/>
  <w15:chartTrackingRefBased/>
  <w15:docId w15:val="{5FF9AE7D-3CD4-4D15-8194-0D5690A9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</cp:revision>
  <dcterms:created xsi:type="dcterms:W3CDTF">2019-12-20T07:42:00Z</dcterms:created>
  <dcterms:modified xsi:type="dcterms:W3CDTF">2019-12-20T07:45:00Z</dcterms:modified>
</cp:coreProperties>
</file>